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0A10" w14:textId="7E158C79" w:rsidR="00156A23" w:rsidRDefault="009A0F7B" w:rsidP="007246DE">
      <w:pPr>
        <w:ind w:left="1440" w:firstLine="720"/>
        <w:jc w:val="center"/>
        <w:rPr>
          <w:rFonts w:ascii="Arial" w:hAnsi="Arial" w:cs="Arial"/>
        </w:rPr>
      </w:pPr>
      <w:r w:rsidRPr="009A0F7B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33B7118" wp14:editId="6A6E7404">
            <wp:simplePos x="0" y="0"/>
            <wp:positionH relativeFrom="margin">
              <wp:posOffset>-104775</wp:posOffset>
            </wp:positionH>
            <wp:positionV relativeFrom="paragraph">
              <wp:posOffset>0</wp:posOffset>
            </wp:positionV>
            <wp:extent cx="2257425" cy="686435"/>
            <wp:effectExtent l="0" t="0" r="9525" b="0"/>
            <wp:wrapSquare wrapText="bothSides"/>
            <wp:docPr id="3" name="Picture 3" descr="T:\Edsential MASTER logo RGB 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dsential MASTER logo RGB 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A23">
        <w:rPr>
          <w:rFonts w:ascii="Arial" w:hAnsi="Arial" w:cs="Arial"/>
        </w:rPr>
        <w:t xml:space="preserve">Please return to </w:t>
      </w:r>
      <w:hyperlink r:id="rId11" w:history="1">
        <w:r w:rsidR="00A802BE" w:rsidRPr="007E09AA">
          <w:rPr>
            <w:rStyle w:val="Hyperlink"/>
            <w:rFonts w:ascii="Bliss 2 Regular" w:eastAsia="Segoe UI" w:hAnsi="Bliss 2 Regular" w:cs="Segoe UI"/>
          </w:rPr>
          <w:t>cheshirecentres@edsential.co.uk</w:t>
        </w:r>
      </w:hyperlink>
    </w:p>
    <w:p w14:paraId="0473FF43" w14:textId="272E7345" w:rsidR="004A6206" w:rsidRPr="00F02DA6" w:rsidRDefault="005F2146" w:rsidP="002B7E0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onway Centres: </w:t>
      </w:r>
      <w:r w:rsidR="00BC0719">
        <w:rPr>
          <w:rFonts w:ascii="Arial" w:hAnsi="Arial" w:cs="Arial"/>
          <w:b/>
          <w:bCs/>
          <w:sz w:val="32"/>
          <w:szCs w:val="32"/>
        </w:rPr>
        <w:t>Delamere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 Programme Form</w:t>
      </w:r>
    </w:p>
    <w:p w14:paraId="71146010" w14:textId="77777777" w:rsidR="00DB0DCC" w:rsidRPr="00DB0DCC" w:rsidRDefault="00DB0DCC" w:rsidP="002B7E06">
      <w:pPr>
        <w:rPr>
          <w:rFonts w:ascii="Arial" w:hAnsi="Arial" w:cs="Arial"/>
          <w:sz w:val="16"/>
          <w:szCs w:val="16"/>
          <w:u w:val="single"/>
        </w:rPr>
      </w:pPr>
    </w:p>
    <w:tbl>
      <w:tblPr>
        <w:tblW w:w="107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389"/>
        <w:gridCol w:w="1047"/>
        <w:gridCol w:w="907"/>
        <w:gridCol w:w="1117"/>
        <w:gridCol w:w="242"/>
        <w:gridCol w:w="321"/>
        <w:gridCol w:w="257"/>
        <w:gridCol w:w="1137"/>
        <w:gridCol w:w="980"/>
        <w:gridCol w:w="1257"/>
        <w:gridCol w:w="301"/>
        <w:gridCol w:w="1661"/>
      </w:tblGrid>
      <w:tr w:rsidR="009F79A0" w:rsidRPr="00F0139B" w14:paraId="4BA92615" w14:textId="77777777" w:rsidTr="004637F6">
        <w:trPr>
          <w:trHeight w:val="606"/>
        </w:trPr>
        <w:tc>
          <w:tcPr>
            <w:tcW w:w="5427" w:type="dxa"/>
            <w:gridSpan w:val="8"/>
            <w:shd w:val="clear" w:color="auto" w:fill="FFFFFF" w:themeFill="background1"/>
          </w:tcPr>
          <w:p w14:paraId="2C7DBB11" w14:textId="0B1B053B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>School / Organisation:</w:t>
            </w:r>
            <w:r w:rsidR="00191DFD"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6E7E45A7" w14:textId="6C9249BA" w:rsidR="00A367BD" w:rsidRPr="00A91293" w:rsidRDefault="002B2F25" w:rsidP="009F79A0">
            <w:pP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Year Group:</w:t>
            </w:r>
          </w:p>
        </w:tc>
        <w:tc>
          <w:tcPr>
            <w:tcW w:w="5336" w:type="dxa"/>
            <w:gridSpan w:val="5"/>
          </w:tcPr>
          <w:p w14:paraId="0F627582" w14:textId="23AB0B78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Phone:</w:t>
            </w:r>
            <w:r w:rsidR="00B445BA"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F42AB0E" w14:textId="7432719A" w:rsidR="009F79A0" w:rsidRPr="00F0139B" w:rsidRDefault="009F79A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Email:</w:t>
            </w:r>
          </w:p>
        </w:tc>
      </w:tr>
      <w:tr w:rsidR="009F79A0" w:rsidRPr="00F0139B" w14:paraId="04D62C20" w14:textId="77777777" w:rsidTr="004637F6">
        <w:trPr>
          <w:trHeight w:val="581"/>
        </w:trPr>
        <w:tc>
          <w:tcPr>
            <w:tcW w:w="1536" w:type="dxa"/>
            <w:gridSpan w:val="2"/>
            <w:shd w:val="clear" w:color="auto" w:fill="FFFFFF" w:themeFill="background1"/>
            <w:vAlign w:val="center"/>
          </w:tcPr>
          <w:p w14:paraId="3326BFFB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Arrival Date:</w:t>
            </w:r>
          </w:p>
        </w:tc>
        <w:sdt>
          <w:sdtPr>
            <w:rPr>
              <w:rFonts w:eastAsia="Arial Unicode MS"/>
              <w:szCs w:val="20"/>
            </w:rPr>
            <w:id w:val="1049967163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047" w:type="dxa"/>
                <w:shd w:val="clear" w:color="auto" w:fill="FFFFFF" w:themeFill="background1"/>
                <w:vAlign w:val="center"/>
              </w:tcPr>
              <w:p w14:paraId="709FDD8B" w14:textId="1E5261DE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907" w:type="dxa"/>
            <w:shd w:val="clear" w:color="auto" w:fill="FFFFFF" w:themeFill="background1"/>
            <w:vAlign w:val="center"/>
          </w:tcPr>
          <w:p w14:paraId="400303C6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4EB49A85" w14:textId="3B5296E8" w:rsidR="009F79A0" w:rsidRPr="00F0139B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10.30am</w:t>
            </w:r>
          </w:p>
        </w:tc>
        <w:tc>
          <w:tcPr>
            <w:tcW w:w="1957" w:type="dxa"/>
            <w:gridSpan w:val="4"/>
            <w:shd w:val="clear" w:color="auto" w:fill="FFFFFF" w:themeFill="background1"/>
            <w:vAlign w:val="center"/>
          </w:tcPr>
          <w:p w14:paraId="0198C71F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Departure Date:</w:t>
            </w:r>
          </w:p>
        </w:tc>
        <w:sdt>
          <w:sdtPr>
            <w:rPr>
              <w:rFonts w:eastAsia="Arial Unicode MS"/>
              <w:szCs w:val="20"/>
            </w:rPr>
            <w:id w:val="-325744154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980" w:type="dxa"/>
                <w:shd w:val="clear" w:color="auto" w:fill="FFFFFF" w:themeFill="background1"/>
                <w:vAlign w:val="center"/>
              </w:tcPr>
              <w:p w14:paraId="099BCD5F" w14:textId="32DED97B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257" w:type="dxa"/>
            <w:shd w:val="clear" w:color="auto" w:fill="FFFFFF" w:themeFill="background1"/>
            <w:vAlign w:val="center"/>
          </w:tcPr>
          <w:p w14:paraId="39225CED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962" w:type="dxa"/>
            <w:gridSpan w:val="2"/>
            <w:shd w:val="clear" w:color="auto" w:fill="FFFFFF" w:themeFill="background1"/>
          </w:tcPr>
          <w:p w14:paraId="3158986C" w14:textId="77777777" w:rsidR="00214CC0" w:rsidRDefault="00214CC0" w:rsidP="00214CC0">
            <w:pPr>
              <w:rPr>
                <w:rFonts w:eastAsia="Arial Unicode MS"/>
                <w:szCs w:val="20"/>
              </w:rPr>
            </w:pPr>
          </w:p>
          <w:p w14:paraId="7653B867" w14:textId="494B8A10" w:rsidR="009F79A0" w:rsidRPr="00214CC0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 w:rsidRPr="00214CC0">
              <w:rPr>
                <w:rFonts w:eastAsia="Arial Unicode MS"/>
                <w:b/>
                <w:bCs/>
                <w:szCs w:val="20"/>
              </w:rPr>
              <w:t>1.30pm</w:t>
            </w:r>
          </w:p>
        </w:tc>
      </w:tr>
      <w:tr w:rsidR="00214CC0" w:rsidRPr="00F0139B" w14:paraId="093EB10B" w14:textId="77777777" w:rsidTr="00214CC0">
        <w:trPr>
          <w:cantSplit/>
          <w:trHeight w:val="524"/>
        </w:trPr>
        <w:tc>
          <w:tcPr>
            <w:tcW w:w="2583" w:type="dxa"/>
            <w:gridSpan w:val="3"/>
            <w:vMerge w:val="restart"/>
          </w:tcPr>
          <w:p w14:paraId="27677FE6" w14:textId="40466780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Pupil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: </w:t>
            </w:r>
          </w:p>
          <w:p w14:paraId="13AB282A" w14:textId="77777777" w:rsidR="00214CC0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74E10015" w14:textId="3BCD407E" w:rsidR="00214CC0" w:rsidRPr="002B2F25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Please add any additional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pupils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for day visit/meals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only:</w:t>
            </w:r>
          </w:p>
        </w:tc>
        <w:tc>
          <w:tcPr>
            <w:tcW w:w="2587" w:type="dxa"/>
            <w:gridSpan w:val="4"/>
            <w:vMerge w:val="restart"/>
          </w:tcPr>
          <w:p w14:paraId="76CD1C89" w14:textId="02ABB1DB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Staff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</w:p>
          <w:p w14:paraId="4731DBEF" w14:textId="2CFBCD27" w:rsidR="00214CC0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</w:t>
            </w:r>
          </w:p>
          <w:p w14:paraId="0AA8179E" w14:textId="432349A6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staff for day visit/meals only:</w:t>
            </w:r>
          </w:p>
        </w:tc>
        <w:tc>
          <w:tcPr>
            <w:tcW w:w="5593" w:type="dxa"/>
            <w:gridSpan w:val="6"/>
          </w:tcPr>
          <w:p w14:paraId="6F2DEB0F" w14:textId="77777777" w:rsidR="00214CC0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Leader:</w:t>
            </w:r>
          </w:p>
          <w:p w14:paraId="453B2672" w14:textId="02B86ACE" w:rsidR="00214CC0" w:rsidRPr="00F0139B" w:rsidRDefault="00214CC0" w:rsidP="00214CC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14CC0" w:rsidRPr="00F0139B" w14:paraId="41056F49" w14:textId="77777777" w:rsidTr="00E276BC">
        <w:trPr>
          <w:cantSplit/>
          <w:trHeight w:val="523"/>
        </w:trPr>
        <w:tc>
          <w:tcPr>
            <w:tcW w:w="2583" w:type="dxa"/>
            <w:gridSpan w:val="3"/>
            <w:vMerge/>
          </w:tcPr>
          <w:p w14:paraId="32F8D486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2587" w:type="dxa"/>
            <w:gridSpan w:val="4"/>
            <w:vMerge/>
          </w:tcPr>
          <w:p w14:paraId="0EFDF1D9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5593" w:type="dxa"/>
            <w:gridSpan w:val="6"/>
          </w:tcPr>
          <w:p w14:paraId="30C075DF" w14:textId="77777777" w:rsidR="00214CC0" w:rsidRPr="00F0139B" w:rsidRDefault="00214CC0" w:rsidP="00214CC0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Mobile Number:</w:t>
            </w:r>
          </w:p>
          <w:p w14:paraId="3F33CB27" w14:textId="77777777" w:rsidR="00214CC0" w:rsidRPr="11BE6599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F79A0" w:rsidRPr="00F0139B" w14:paraId="5F52EE17" w14:textId="77777777" w:rsidTr="010D70FE">
        <w:trPr>
          <w:cantSplit/>
          <w:trHeight w:val="776"/>
        </w:trPr>
        <w:tc>
          <w:tcPr>
            <w:tcW w:w="10763" w:type="dxa"/>
            <w:gridSpan w:val="13"/>
          </w:tcPr>
          <w:p w14:paraId="587B93FD" w14:textId="1818AEF9" w:rsidR="00A367BD" w:rsidRDefault="00C00AF7" w:rsidP="00B976E3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advise us if you require any workspaces or resources provided for self-led activities</w:t>
            </w:r>
            <w:r w:rsidR="00733830"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  <w:p w14:paraId="2D3181F2" w14:textId="0D833F41" w:rsidR="00C00AF7" w:rsidRPr="00F0139B" w:rsidRDefault="00A726D1" w:rsidP="00340BC2">
            <w:pPr>
              <w:tabs>
                <w:tab w:val="left" w:pos="5208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Orienteering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21309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 w:rsidR="00340BC2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Resources only for Camp Fire (£1.10 per pupil)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30902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79A0" w:rsidRPr="00F0139B" w14:paraId="1264F71B" w14:textId="77777777" w:rsidTr="010D70FE">
        <w:trPr>
          <w:cantSplit/>
          <w:trHeight w:val="502"/>
        </w:trPr>
        <w:tc>
          <w:tcPr>
            <w:tcW w:w="10763" w:type="dxa"/>
            <w:gridSpan w:val="13"/>
          </w:tcPr>
          <w:p w14:paraId="0B84C5A5" w14:textId="199FCEEE" w:rsidR="00BB7370" w:rsidRPr="00F0139B" w:rsidRDefault="00A12343" w:rsidP="00B22811">
            <w:pPr>
              <w:pStyle w:val="ListParagraph"/>
              <w:jc w:val="center"/>
              <w:rPr>
                <w:rFonts w:ascii="Arial Unicode MS" w:eastAsia="Arial Unicode MS" w:hAnsi="Arial Unicode MS" w:cs="Arial Unicode MS"/>
                <w:color w:val="FF0000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Your Programme</w:t>
            </w:r>
            <w:r w:rsidR="00214CC0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1 Night Stay</w:t>
            </w:r>
          </w:p>
          <w:p w14:paraId="0BAFB8C7" w14:textId="77777777" w:rsidR="009F79A0" w:rsidRDefault="004637F6" w:rsidP="00F02DA6">
            <w:pP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More information about all the activities available can be found at: </w:t>
            </w:r>
            <w:hyperlink r:id="rId12" w:history="1">
              <w:r w:rsidRPr="00187D02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https://conwaycentres.co.uk/activities</w:t>
              </w:r>
            </w:hyperlink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F9F03E2" w14:textId="4EB3D8B4" w:rsidR="00214CC0" w:rsidRPr="00214CC0" w:rsidRDefault="00214CC0" w:rsidP="00F02D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>If you are unsure of which package has been booked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or what is included,</w:t>
            </w: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please check with the person in school who has made the booking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</w:tr>
      <w:tr w:rsidR="009F79A0" w:rsidRPr="00F0139B" w14:paraId="62337356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46687FFB" w14:textId="356B12EE" w:rsidR="009F79A0" w:rsidRPr="00F0139B" w:rsidRDefault="009F79A0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2028A5D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Morning</w:t>
            </w:r>
          </w:p>
        </w:tc>
        <w:tc>
          <w:tcPr>
            <w:tcW w:w="4253" w:type="dxa"/>
            <w:gridSpan w:val="6"/>
          </w:tcPr>
          <w:p w14:paraId="2682E4E2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Afternoon</w:t>
            </w:r>
          </w:p>
        </w:tc>
        <w:tc>
          <w:tcPr>
            <w:tcW w:w="1661" w:type="dxa"/>
          </w:tcPr>
          <w:p w14:paraId="06937671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Evening</w:t>
            </w:r>
          </w:p>
        </w:tc>
      </w:tr>
      <w:tr w:rsidR="005072A9" w:rsidRPr="00F0139B" w14:paraId="59158DF3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6ADCA379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66129F" w14:textId="3EDACC75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55CD6" w14:textId="07A4B840" w:rsidR="005072A9" w:rsidRPr="00F0139B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Arrival Day</w:t>
            </w:r>
          </w:p>
        </w:tc>
        <w:tc>
          <w:tcPr>
            <w:tcW w:w="3702" w:type="dxa"/>
            <w:gridSpan w:val="5"/>
          </w:tcPr>
          <w:p w14:paraId="64278057" w14:textId="77777777" w:rsidR="00BB7370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737A85" w14:textId="7D518A76" w:rsidR="005072A9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H&amp;S </w:t>
            </w:r>
            <w:r w:rsidR="00A13DAE" w:rsidRPr="00F0139B">
              <w:rPr>
                <w:rFonts w:ascii="Arial" w:hAnsi="Arial" w:cs="Arial"/>
                <w:color w:val="000000"/>
                <w:sz w:val="20"/>
                <w:szCs w:val="20"/>
              </w:rPr>
              <w:t>Centre I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nduction</w:t>
            </w:r>
          </w:p>
          <w:p w14:paraId="71AA292C" w14:textId="77777777" w:rsidR="00A13DAE" w:rsidRPr="00F0139B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3DF13" w14:textId="1A05AC32" w:rsidR="00A13DAE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  <w:r w:rsidR="00B475B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144DC">
              <w:rPr>
                <w:rFonts w:ascii="Arial" w:hAnsi="Arial" w:cs="Arial"/>
                <w:color w:val="000000"/>
                <w:sz w:val="20"/>
                <w:szCs w:val="20"/>
              </w:rPr>
              <w:t>pm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Own Packed Lunch</w:t>
            </w:r>
          </w:p>
          <w:p w14:paraId="36074DA2" w14:textId="0E739385" w:rsidR="00B575EF" w:rsidRPr="00B575EF" w:rsidRDefault="00B575EF" w:rsidP="00B575EF">
            <w:pPr>
              <w:jc w:val="center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(We are a </w:t>
            </w:r>
            <w:r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>NUT FREE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 centre)</w:t>
            </w:r>
          </w:p>
          <w:p w14:paraId="06E5BB48" w14:textId="77777777" w:rsidR="00BB7370" w:rsidRPr="00F0139B" w:rsidRDefault="00BB7370" w:rsidP="00A13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6"/>
          </w:tcPr>
          <w:p w14:paraId="5BC817AA" w14:textId="77777777" w:rsidR="004637F6" w:rsidRPr="004637F6" w:rsidRDefault="004637F6" w:rsidP="004637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1</w:t>
            </w:r>
          </w:p>
          <w:p w14:paraId="6B7104E6" w14:textId="3FEAD652" w:rsidR="00A726D1" w:rsidRPr="004637F6" w:rsidRDefault="00A726D1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</w:t>
            </w:r>
            <w:r w:rsidR="004637F6"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– 4.30pm</w:t>
            </w:r>
          </w:p>
          <w:p w14:paraId="63B815D5" w14:textId="586B801A" w:rsidR="002B2F25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64E7A6B" w14:textId="23509956" w:rsidR="00B445BA" w:rsidRPr="00F0139B" w:rsidRDefault="00A726D1" w:rsidP="004637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01464203"/>
                <w:lock w:val="sdtLocked"/>
                <w:placeholder>
                  <w:docPart w:val="DefaultPlaceholder_-1854013438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Den Building" w:value="Den Building"/>
                  <w:listItem w:displayText="Habitat Walk" w:value="Habitat Walk"/>
                  <w:listItem w:displayText="Great Fire of London" w:value="Great Fire of London"/>
                </w:dropDownList>
              </w:sdtPr>
              <w:sdtContent>
                <w:r w:rsidR="002B2F25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2A78F7D8" w14:textId="04BEB284" w:rsid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19D3F8B0" w14:textId="3638E44C" w:rsidR="00A144DC" w:rsidRPr="00A144DC" w:rsidRDefault="00A144DC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163E493D" w14:textId="42073B41" w:rsidR="00490D23" w:rsidRDefault="00490D23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2</w:t>
            </w:r>
          </w:p>
          <w:p w14:paraId="1F64BEFF" w14:textId="08A76A25" w:rsidR="00214CC0" w:rsidRPr="00214CC0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7BBB3CB9" w14:textId="4287DC04" w:rsidR="00490D23" w:rsidRPr="00F0139B" w:rsidRDefault="00490D23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445917767"/>
                <w:placeholder>
                  <w:docPart w:val="BFD035F2D2444B819AF6EEEDE2BA32F6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5072A9" w:rsidRPr="00F0139B" w14:paraId="2C7648A5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2AF39026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F62F12" w14:textId="77777777" w:rsidR="005072A9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Day</w:t>
            </w:r>
          </w:p>
          <w:p w14:paraId="21DAFCB1" w14:textId="77777777" w:rsidR="00A144DC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1FB0B1" w14:textId="32BB1E2F" w:rsidR="00A144DC" w:rsidRPr="00F0139B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8C50D4A" w14:textId="77777777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40C28B25" w14:textId="5C335808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5359B194" w14:textId="4F81C72B" w:rsidR="00214CC0" w:rsidRPr="004637F6" w:rsidRDefault="00214CC0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14:paraId="32FE68D6" w14:textId="1BABA364" w:rsidR="00214CC0" w:rsidRPr="004637F6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017B9161" w14:textId="77777777" w:rsidR="00214CC0" w:rsidRDefault="00214CC0" w:rsidP="00214CC0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05AA4D0" w14:textId="2732911D" w:rsidR="00BB7370" w:rsidRPr="00F0139B" w:rsidRDefault="00340BC2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176880560"/>
                <w:placeholder>
                  <w:docPart w:val="11403D8672E444B08B96D1108DE3E16C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Den Building" w:value="Den Building"/>
                  <w:listItem w:displayText="Habitat Walk" w:value="Habitat Walk"/>
                  <w:listItem w:displayText="Great Fire of London" w:value="Great Fire of London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5BF93C56" w14:textId="77777777" w:rsidR="00A91293" w:rsidRDefault="00A91293" w:rsidP="00A91293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</w:p>
          <w:p w14:paraId="20D98F9F" w14:textId="17DFEC17" w:rsidR="00490D23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Lunch 12.30pm</w:t>
            </w:r>
          </w:p>
          <w:p w14:paraId="2205B3B4" w14:textId="77777777" w:rsidR="00214CC0" w:rsidRDefault="00214CC0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7186F9" w14:textId="578DED76" w:rsidR="005072A9" w:rsidRPr="00F0139B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1.</w:t>
            </w:r>
            <w:r w:rsidR="00214CC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0pm</w:t>
            </w:r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</w:tcPr>
          <w:p w14:paraId="3E53B5E8" w14:textId="29F888E0" w:rsidR="005072A9" w:rsidRPr="00F0139B" w:rsidRDefault="00490D23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14:paraId="44DDB37E" w14:textId="77777777" w:rsidR="00490D23" w:rsidRDefault="00490D23" w:rsidP="00490D23">
      <w:pPr>
        <w:pStyle w:val="ListParagraph"/>
        <w:rPr>
          <w:rFonts w:ascii="Arial Unicode MS" w:eastAsia="Arial Unicode MS" w:hAnsi="Arial Unicode MS" w:cs="Arial Unicode MS"/>
          <w:sz w:val="20"/>
          <w:szCs w:val="20"/>
        </w:rPr>
      </w:pPr>
    </w:p>
    <w:p w14:paraId="10F164E0" w14:textId="77777777" w:rsidR="00214CC0" w:rsidRPr="00F0139B" w:rsidRDefault="00214CC0" w:rsidP="00214CC0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All meals are provided </w:t>
      </w:r>
      <w:r>
        <w:rPr>
          <w:rFonts w:ascii="Arial Unicode MS" w:eastAsia="Arial Unicode MS" w:hAnsi="Arial Unicode MS" w:cs="Arial Unicode MS"/>
          <w:sz w:val="20"/>
          <w:szCs w:val="20"/>
        </w:rPr>
        <w:t>during your stay except for lunch on your arrival day.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0874D001" w14:textId="7E2CE198" w:rsidR="00AC7B97" w:rsidRPr="00F0139B" w:rsidRDefault="00AC7B97" w:rsidP="00AC7B97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Students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>cannot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be dropped off and left until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school staff have arrived. </w:t>
      </w:r>
    </w:p>
    <w:p w14:paraId="6827E3F4" w14:textId="573B3092" w:rsidR="002B2F25" w:rsidRDefault="00B22811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>If you require a</w:t>
      </w:r>
      <w:r w:rsidR="00DB0DCC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lunch to take </w:t>
      </w:r>
      <w:r w:rsidR="00214CC0" w:rsidRPr="00F0139B">
        <w:rPr>
          <w:rFonts w:ascii="Arial Unicode MS" w:eastAsia="Arial Unicode MS" w:hAnsi="Arial Unicode MS" w:cs="Arial Unicode MS"/>
          <w:sz w:val="20"/>
          <w:szCs w:val="20"/>
        </w:rPr>
        <w:t>out,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please tell us on which day(s).</w:t>
      </w:r>
    </w:p>
    <w:p w14:paraId="118697F3" w14:textId="0FC71579" w:rsidR="002B2F25" w:rsidRDefault="002B2F25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2B2F25">
        <w:rPr>
          <w:rFonts w:ascii="Arial Unicode MS" w:eastAsia="Arial Unicode MS" w:hAnsi="Arial Unicode MS" w:cs="Arial Unicode MS"/>
          <w:b/>
          <w:bCs/>
          <w:sz w:val="20"/>
          <w:szCs w:val="20"/>
        </w:rPr>
        <w:t>ROOM SPLITS</w:t>
      </w:r>
      <w:r>
        <w:rPr>
          <w:rFonts w:ascii="Arial Unicode MS" w:eastAsia="Arial Unicode MS" w:hAnsi="Arial Unicode MS" w:cs="Arial Unicode MS"/>
          <w:sz w:val="20"/>
          <w:szCs w:val="20"/>
        </w:rPr>
        <w:t>. We can no longer move beds to accommodate group sizes or splits exceeding the below:</w:t>
      </w:r>
    </w:p>
    <w:p w14:paraId="52EFE45F" w14:textId="4A1DF2C0" w:rsidR="008267D0" w:rsidRDefault="00BC0719" w:rsidP="008267D0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Delamere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– Room 1 x</w:t>
      </w:r>
      <w:r>
        <w:rPr>
          <w:rFonts w:ascii="Arial Unicode MS" w:eastAsia="Arial Unicode MS" w:hAnsi="Arial Unicode MS" w:cs="Arial Unicode MS"/>
          <w:sz w:val="20"/>
          <w:szCs w:val="20"/>
        </w:rPr>
        <w:t>16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Pupils</w:t>
      </w:r>
      <w:r w:rsidR="00F62684">
        <w:rPr>
          <w:rFonts w:ascii="Arial Unicode MS" w:eastAsia="Arial Unicode MS" w:hAnsi="Arial Unicode MS" w:cs="Arial Unicode MS"/>
          <w:sz w:val="20"/>
          <w:szCs w:val="20"/>
        </w:rPr>
        <w:t>,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Room 2 x</w:t>
      </w:r>
      <w:r w:rsidR="00F62684">
        <w:rPr>
          <w:rFonts w:ascii="Arial Unicode MS" w:eastAsia="Arial Unicode MS" w:hAnsi="Arial Unicode MS" w:cs="Arial Unicode MS"/>
          <w:sz w:val="20"/>
          <w:szCs w:val="20"/>
        </w:rPr>
        <w:t>16 and Room 3 x4 Pupils,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 xml:space="preserve"> plus x</w:t>
      </w:r>
      <w:r w:rsidR="00F6268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340BC2">
        <w:rPr>
          <w:rFonts w:ascii="Arial Unicode MS" w:eastAsia="Arial Unicode MS" w:hAnsi="Arial Unicode MS" w:cs="Arial Unicode MS"/>
          <w:sz w:val="20"/>
          <w:szCs w:val="20"/>
        </w:rPr>
        <w:t>6 staff beds</w:t>
      </w:r>
    </w:p>
    <w:p w14:paraId="2EFFCD06" w14:textId="77777777" w:rsidR="008267D0" w:rsidRPr="008267D0" w:rsidRDefault="008267D0" w:rsidP="008267D0">
      <w:pPr>
        <w:pStyle w:val="ListParagraph"/>
        <w:ind w:left="144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A144DC" w14:paraId="6EC0A800" w14:textId="77777777" w:rsidTr="00A144DC">
        <w:tc>
          <w:tcPr>
            <w:tcW w:w="10752" w:type="dxa"/>
          </w:tcPr>
          <w:p w14:paraId="5FCC05DB" w14:textId="76E0D2F5" w:rsidR="00A144DC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Any further information:</w:t>
            </w:r>
          </w:p>
          <w:p w14:paraId="7D76B056" w14:textId="77777777" w:rsidR="008267D0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0B7A52A1" w14:textId="77777777" w:rsidR="00340BC2" w:rsidRDefault="00340BC2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50F403D2" w14:textId="638F8CD6" w:rsidR="002B2F25" w:rsidRPr="002B2F25" w:rsidRDefault="002B2F25" w:rsidP="002B2F25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2B2F25" w:rsidRPr="002B2F25" w:rsidSect="008267D0">
      <w:footerReference w:type="default" r:id="rId13"/>
      <w:pgSz w:w="11906" w:h="16838" w:code="9"/>
      <w:pgMar w:top="426" w:right="424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84765" w14:textId="77777777" w:rsidR="00EE60AC" w:rsidRDefault="00EE60AC" w:rsidP="00185458">
      <w:r>
        <w:separator/>
      </w:r>
    </w:p>
  </w:endnote>
  <w:endnote w:type="continuationSeparator" w:id="0">
    <w:p w14:paraId="414E4E51" w14:textId="77777777" w:rsidR="00EE60AC" w:rsidRDefault="00EE60AC" w:rsidP="001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867" w14:textId="77777777" w:rsidR="00185458" w:rsidRPr="00156A23" w:rsidRDefault="00185458" w:rsidP="00156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D727C" w14:textId="77777777" w:rsidR="00EE60AC" w:rsidRDefault="00EE60AC" w:rsidP="00185458">
      <w:r>
        <w:separator/>
      </w:r>
    </w:p>
  </w:footnote>
  <w:footnote w:type="continuationSeparator" w:id="0">
    <w:p w14:paraId="73AD6C4F" w14:textId="77777777" w:rsidR="00EE60AC" w:rsidRDefault="00EE60AC" w:rsidP="001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7A4"/>
    <w:multiLevelType w:val="hybridMultilevel"/>
    <w:tmpl w:val="DF24E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6C9"/>
    <w:multiLevelType w:val="hybridMultilevel"/>
    <w:tmpl w:val="6934562C"/>
    <w:lvl w:ilvl="0" w:tplc="D2A6D3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492711">
    <w:abstractNumId w:val="1"/>
  </w:num>
  <w:num w:numId="2" w16cid:durableId="65637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06"/>
    <w:rsid w:val="00006AF2"/>
    <w:rsid w:val="00011C19"/>
    <w:rsid w:val="00084B8C"/>
    <w:rsid w:val="000B7BB2"/>
    <w:rsid w:val="001521E4"/>
    <w:rsid w:val="00156A23"/>
    <w:rsid w:val="0018131E"/>
    <w:rsid w:val="00185458"/>
    <w:rsid w:val="00191DFD"/>
    <w:rsid w:val="001C6E70"/>
    <w:rsid w:val="001D76BA"/>
    <w:rsid w:val="002019EC"/>
    <w:rsid w:val="00204358"/>
    <w:rsid w:val="00214CC0"/>
    <w:rsid w:val="002A2C68"/>
    <w:rsid w:val="002B2F25"/>
    <w:rsid w:val="002B7E06"/>
    <w:rsid w:val="002C687B"/>
    <w:rsid w:val="002D0B33"/>
    <w:rsid w:val="002E0BA7"/>
    <w:rsid w:val="003115F7"/>
    <w:rsid w:val="00340BC2"/>
    <w:rsid w:val="00385B9A"/>
    <w:rsid w:val="0039315F"/>
    <w:rsid w:val="003D1C0D"/>
    <w:rsid w:val="00432041"/>
    <w:rsid w:val="00443B71"/>
    <w:rsid w:val="0045211C"/>
    <w:rsid w:val="004637F6"/>
    <w:rsid w:val="00464728"/>
    <w:rsid w:val="00490D23"/>
    <w:rsid w:val="004A6206"/>
    <w:rsid w:val="00504382"/>
    <w:rsid w:val="005072A9"/>
    <w:rsid w:val="00592798"/>
    <w:rsid w:val="005C4789"/>
    <w:rsid w:val="005F2146"/>
    <w:rsid w:val="00633681"/>
    <w:rsid w:val="0065060F"/>
    <w:rsid w:val="006603EA"/>
    <w:rsid w:val="00693BE2"/>
    <w:rsid w:val="006A491A"/>
    <w:rsid w:val="006C48CE"/>
    <w:rsid w:val="007246DE"/>
    <w:rsid w:val="00733830"/>
    <w:rsid w:val="007657A0"/>
    <w:rsid w:val="0077784E"/>
    <w:rsid w:val="0078018D"/>
    <w:rsid w:val="00781FC0"/>
    <w:rsid w:val="007830E3"/>
    <w:rsid w:val="00797D1B"/>
    <w:rsid w:val="008267D0"/>
    <w:rsid w:val="008E09C8"/>
    <w:rsid w:val="009456A5"/>
    <w:rsid w:val="00971AB8"/>
    <w:rsid w:val="009A0F7B"/>
    <w:rsid w:val="009B2559"/>
    <w:rsid w:val="009D3A1E"/>
    <w:rsid w:val="009F79A0"/>
    <w:rsid w:val="00A04980"/>
    <w:rsid w:val="00A12343"/>
    <w:rsid w:val="00A13DAE"/>
    <w:rsid w:val="00A144DC"/>
    <w:rsid w:val="00A367BD"/>
    <w:rsid w:val="00A63F17"/>
    <w:rsid w:val="00A67D95"/>
    <w:rsid w:val="00A726D1"/>
    <w:rsid w:val="00A802BE"/>
    <w:rsid w:val="00A91293"/>
    <w:rsid w:val="00AB4DB7"/>
    <w:rsid w:val="00AC7B97"/>
    <w:rsid w:val="00B22811"/>
    <w:rsid w:val="00B445BA"/>
    <w:rsid w:val="00B475B4"/>
    <w:rsid w:val="00B575EF"/>
    <w:rsid w:val="00B976E3"/>
    <w:rsid w:val="00BB7370"/>
    <w:rsid w:val="00BC0719"/>
    <w:rsid w:val="00BD443A"/>
    <w:rsid w:val="00BE1704"/>
    <w:rsid w:val="00C00AF7"/>
    <w:rsid w:val="00C16D14"/>
    <w:rsid w:val="00C270DA"/>
    <w:rsid w:val="00C40BB9"/>
    <w:rsid w:val="00C42D08"/>
    <w:rsid w:val="00C52BDD"/>
    <w:rsid w:val="00C622B3"/>
    <w:rsid w:val="00CC11F6"/>
    <w:rsid w:val="00D60A5E"/>
    <w:rsid w:val="00D65E6A"/>
    <w:rsid w:val="00DB0DCC"/>
    <w:rsid w:val="00DD5D1D"/>
    <w:rsid w:val="00E16B8A"/>
    <w:rsid w:val="00E25699"/>
    <w:rsid w:val="00E57A9D"/>
    <w:rsid w:val="00EA6C77"/>
    <w:rsid w:val="00EB1612"/>
    <w:rsid w:val="00EE60AC"/>
    <w:rsid w:val="00F0139B"/>
    <w:rsid w:val="00F02DA6"/>
    <w:rsid w:val="00F14937"/>
    <w:rsid w:val="00F22241"/>
    <w:rsid w:val="00F42DE6"/>
    <w:rsid w:val="00F62684"/>
    <w:rsid w:val="00F839BF"/>
    <w:rsid w:val="00F9297D"/>
    <w:rsid w:val="00F95197"/>
    <w:rsid w:val="00FC0085"/>
    <w:rsid w:val="00FE0CDF"/>
    <w:rsid w:val="00FF5C79"/>
    <w:rsid w:val="010D70FE"/>
    <w:rsid w:val="08BA4EA2"/>
    <w:rsid w:val="0C2B58EE"/>
    <w:rsid w:val="11BE6599"/>
    <w:rsid w:val="24E67A47"/>
    <w:rsid w:val="2D01F496"/>
    <w:rsid w:val="387F846B"/>
    <w:rsid w:val="446A82EC"/>
    <w:rsid w:val="48EB0AFA"/>
    <w:rsid w:val="57DD7D6B"/>
    <w:rsid w:val="5CC42F80"/>
    <w:rsid w:val="5E558068"/>
    <w:rsid w:val="7ED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5264E0"/>
  <w15:docId w15:val="{B1907C6E-83A2-4FA6-A82C-1B275DD1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9F79A0"/>
    <w:pPr>
      <w:keepNext/>
      <w:outlineLvl w:val="1"/>
    </w:pPr>
    <w:rPr>
      <w:rFonts w:ascii="Calisto MT" w:hAnsi="Calisto MT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9F79A0"/>
    <w:pPr>
      <w:keepNext/>
      <w:jc w:val="center"/>
      <w:outlineLvl w:val="2"/>
    </w:pPr>
    <w:rPr>
      <w:rFonts w:ascii="Calisto MT" w:hAnsi="Calisto MT"/>
      <w:b/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20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2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83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rsid w:val="009F79A0"/>
    <w:rPr>
      <w:rFonts w:ascii="Calisto MT" w:eastAsia="Times New Roman" w:hAnsi="Calisto MT" w:cs="Times New Roman"/>
      <w:b/>
      <w:sz w:val="24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9F79A0"/>
    <w:rPr>
      <w:rFonts w:ascii="Calisto MT" w:eastAsia="Times New Roman" w:hAnsi="Calisto MT" w:cs="Times New Roman"/>
      <w:b/>
      <w:sz w:val="24"/>
      <w:szCs w:val="20"/>
      <w:u w:val="single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B7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CC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3DA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726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waycentres.co.uk/activiti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shirecentres@edsential.co.uk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56F9E-5472-44E8-AE32-961A4AF14A5C}"/>
      </w:docPartPr>
      <w:docPartBody>
        <w:p w:rsidR="0075273F" w:rsidRDefault="0075273F"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BFD035F2D2444B819AF6EEEDE2BA3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B877C-7067-4CDE-B82C-CF47A68BA000}"/>
      </w:docPartPr>
      <w:docPartBody>
        <w:p w:rsidR="0075273F" w:rsidRDefault="0075273F" w:rsidP="0075273F">
          <w:pPr>
            <w:pStyle w:val="BFD035F2D2444B819AF6EEEDE2BA32F6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C37F3-F872-453A-B003-0F12C1656529}"/>
      </w:docPartPr>
      <w:docPartBody>
        <w:p w:rsidR="0075273F" w:rsidRDefault="0075273F">
          <w:r w:rsidRPr="00187D02">
            <w:rPr>
              <w:rStyle w:val="PlaceholderText"/>
            </w:rPr>
            <w:t>Click or tap to enter a date.</w:t>
          </w:r>
        </w:p>
      </w:docPartBody>
    </w:docPart>
    <w:docPart>
      <w:docPartPr>
        <w:name w:val="11403D8672E444B08B96D1108DE3E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165AF-F182-43DF-9779-D1A20AF06B30}"/>
      </w:docPartPr>
      <w:docPartBody>
        <w:p w:rsidR="0075273F" w:rsidRDefault="0075273F" w:rsidP="0075273F">
          <w:pPr>
            <w:pStyle w:val="11403D8672E444B08B96D1108DE3E16C"/>
          </w:pPr>
          <w:r w:rsidRPr="001D26D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3F"/>
    <w:rsid w:val="0075273F"/>
    <w:rsid w:val="00E5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273F"/>
    <w:rPr>
      <w:color w:val="666666"/>
    </w:rPr>
  </w:style>
  <w:style w:type="paragraph" w:customStyle="1" w:styleId="74AF5512C75F46C2BE1F28F41A051604">
    <w:name w:val="74AF5512C75F46C2BE1F28F41A051604"/>
    <w:rsid w:val="0075273F"/>
  </w:style>
  <w:style w:type="paragraph" w:customStyle="1" w:styleId="BFD035F2D2444B819AF6EEEDE2BA32F6">
    <w:name w:val="BFD035F2D2444B819AF6EEEDE2BA32F6"/>
    <w:rsid w:val="0075273F"/>
  </w:style>
  <w:style w:type="paragraph" w:customStyle="1" w:styleId="D1F2FE4B12904890B07845F10483C7CF">
    <w:name w:val="D1F2FE4B12904890B07845F10483C7CF"/>
    <w:rsid w:val="0075273F"/>
  </w:style>
  <w:style w:type="paragraph" w:customStyle="1" w:styleId="D117F80D3A874564B21079255CE9B9DE">
    <w:name w:val="D117F80D3A874564B21079255CE9B9DE"/>
    <w:rsid w:val="0075273F"/>
  </w:style>
  <w:style w:type="paragraph" w:customStyle="1" w:styleId="E31F5FBB56024CD19F3D0FEF217F4E6A">
    <w:name w:val="E31F5FBB56024CD19F3D0FEF217F4E6A"/>
    <w:rsid w:val="0075273F"/>
  </w:style>
  <w:style w:type="paragraph" w:customStyle="1" w:styleId="2325683F41A74B9FADC2FC14852342A0">
    <w:name w:val="2325683F41A74B9FADC2FC14852342A0"/>
    <w:rsid w:val="0075273F"/>
  </w:style>
  <w:style w:type="paragraph" w:customStyle="1" w:styleId="32D2CFB2176F471EA988FCECCFE2C3E7">
    <w:name w:val="32D2CFB2176F471EA988FCECCFE2C3E7"/>
    <w:rsid w:val="0075273F"/>
  </w:style>
  <w:style w:type="paragraph" w:customStyle="1" w:styleId="01DFBB4C80734E90AF999045ACD07094">
    <w:name w:val="01DFBB4C80734E90AF999045ACD07094"/>
    <w:rsid w:val="0075273F"/>
  </w:style>
  <w:style w:type="paragraph" w:customStyle="1" w:styleId="6D789E3D910C49D2AA19A867009E1BF9">
    <w:name w:val="6D789E3D910C49D2AA19A867009E1BF9"/>
    <w:rsid w:val="0075273F"/>
  </w:style>
  <w:style w:type="paragraph" w:customStyle="1" w:styleId="11403D8672E444B08B96D1108DE3E16C">
    <w:name w:val="11403D8672E444B08B96D1108DE3E16C"/>
    <w:rsid w:val="00752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E9C1F8D453E7478DCB31B540C8945E" ma:contentTypeVersion="14" ma:contentTypeDescription="Create a new document." ma:contentTypeScope="" ma:versionID="a55164094bd0743e5966f5b7470fd0a0">
  <xsd:schema xmlns:xsd="http://www.w3.org/2001/XMLSchema" xmlns:xs="http://www.w3.org/2001/XMLSchema" xmlns:p="http://schemas.microsoft.com/office/2006/metadata/properties" xmlns:ns2="f27f3ffd-bc40-4e65-8848-257a9ec3daeb" xmlns:ns3="427f31e4-296b-4cfb-9257-9bd1586a3bb8" targetNamespace="http://schemas.microsoft.com/office/2006/metadata/properties" ma:root="true" ma:fieldsID="bbc45779398afa275f78fdf95551e9c5" ns2:_="" ns3:_="">
    <xsd:import namespace="f27f3ffd-bc40-4e65-8848-257a9ec3daeb"/>
    <xsd:import namespace="427f31e4-296b-4cfb-9257-9bd1586a3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f3ffd-bc40-4e65-8848-257a9ec3d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f31e4-296b-4cfb-9257-9bd1586a3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f3ffd-bc40-4e65-8848-257a9ec3da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379916-83E2-4142-87A9-A53680E1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f3ffd-bc40-4e65-8848-257a9ec3daeb"/>
    <ds:schemaRef ds:uri="427f31e4-296b-4cfb-9257-9bd1586a3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0CE6F-6A50-4AC3-9419-BF4E767D5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32974-731B-4D0E-B500-AAB83D8D3C86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f27f3ffd-bc40-4e65-8848-257a9ec3daeb"/>
    <ds:schemaRef ds:uri="http://schemas.microsoft.com/office/infopath/2007/PartnerControls"/>
    <ds:schemaRef ds:uri="427f31e4-296b-4cfb-9257-9bd1586a3b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Lewis@ts02</dc:creator>
  <cp:keywords/>
  <dc:description/>
  <cp:lastModifiedBy>Carl Sutton</cp:lastModifiedBy>
  <cp:revision>2</cp:revision>
  <cp:lastPrinted>2016-02-08T15:46:00Z</cp:lastPrinted>
  <dcterms:created xsi:type="dcterms:W3CDTF">2025-03-25T15:59:00Z</dcterms:created>
  <dcterms:modified xsi:type="dcterms:W3CDTF">2025-03-25T15:59:00Z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0x01010047E9C1F8D453E7478DCB31B540C8945E</vt:lpwstr>
  </property>
  <property fmtid="{D5CDD505-2E9C-101B-9397-08002B2CF9AE}" pid="3" name="MediaServiceImageTags">
    <vt:lpwstr/>
  </property>
</Properties>
</file>